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6532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C5653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C56532" w:rsidP="00042BEA">
            <w:pPr>
              <w:tabs>
                <w:tab w:val="left" w:pos="284"/>
              </w:tabs>
              <w:spacing w:line="240" w:lineRule="exact"/>
            </w:pPr>
            <w:r w:rsidRPr="00C56532">
              <w:t>Okulumuzun Yeri ve Konumu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5653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C56532">
              <w:t>HB.2.1.5. Okulunun yakın çevresini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33F1" w:rsidRDefault="00E924A7" w:rsidP="00464D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Okulun yerini tarif edip edemeyecekleri sorgulanır.</w:t>
            </w:r>
          </w:p>
          <w:p w:rsidR="00464D00" w:rsidRDefault="00464D00" w:rsidP="002C6F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6FF3">
              <w:rPr>
                <w:iCs/>
              </w:rPr>
              <w:t xml:space="preserve">Ders kitabındaki </w:t>
            </w:r>
            <w:r w:rsidR="002C6FF3" w:rsidRPr="002C6FF3">
              <w:rPr>
                <w:iCs/>
              </w:rPr>
              <w:t>görsel</w:t>
            </w:r>
            <w:r w:rsidR="00E924A7">
              <w:rPr>
                <w:iCs/>
              </w:rPr>
              <w:t>ler inceletilir, metinler okutulur.</w:t>
            </w:r>
          </w:p>
          <w:p w:rsidR="002C6FF3" w:rsidRDefault="00E924A7" w:rsidP="002C6F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Eda’nın okulunun yakın çevresinde neler olduğu görsele bakarak buldurulur. </w:t>
            </w:r>
            <w:r w:rsidRPr="00E924A7">
              <w:rPr>
                <w:b/>
                <w:bCs/>
                <w:iCs/>
              </w:rPr>
              <w:t>(Sayfa 34)</w:t>
            </w:r>
          </w:p>
          <w:p w:rsidR="00E924A7" w:rsidRDefault="00E924A7" w:rsidP="00E924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24A7">
              <w:rPr>
                <w:iCs/>
              </w:rPr>
              <w:t>Okulun bulunduğu mahallenin, caddenin, sokağın adlarını</w:t>
            </w:r>
            <w:r w:rsidRPr="00E924A7">
              <w:rPr>
                <w:iCs/>
              </w:rPr>
              <w:t xml:space="preserve"> </w:t>
            </w:r>
            <w:r w:rsidRPr="00E924A7">
              <w:rPr>
                <w:iCs/>
              </w:rPr>
              <w:t>da bil</w:t>
            </w:r>
            <w:r>
              <w:rPr>
                <w:iCs/>
              </w:rPr>
              <w:t>memiz gerektiği, b</w:t>
            </w:r>
            <w:r w:rsidRPr="00E924A7">
              <w:rPr>
                <w:iCs/>
              </w:rPr>
              <w:t>u bilgilerden de yararlanarak okulu</w:t>
            </w:r>
            <w:r>
              <w:rPr>
                <w:iCs/>
              </w:rPr>
              <w:t>muzun konumunu tarif edebileceğimiz belirtilir.</w:t>
            </w:r>
          </w:p>
          <w:p w:rsidR="00E924A7" w:rsidRDefault="00E924A7" w:rsidP="00E924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24A7">
              <w:rPr>
                <w:iCs/>
              </w:rPr>
              <w:t>Okulun</w:t>
            </w:r>
            <w:r w:rsidRPr="00E924A7">
              <w:rPr>
                <w:iCs/>
              </w:rPr>
              <w:t xml:space="preserve"> yakın çevresinde hangi yapılar</w:t>
            </w:r>
            <w:r w:rsidRPr="00E924A7">
              <w:rPr>
                <w:iCs/>
              </w:rPr>
              <w:t>ın</w:t>
            </w:r>
            <w:r w:rsidRPr="00E924A7">
              <w:rPr>
                <w:iCs/>
              </w:rPr>
              <w:t>, kurumlar</w:t>
            </w:r>
            <w:r w:rsidRPr="00E924A7">
              <w:rPr>
                <w:iCs/>
              </w:rPr>
              <w:t>ın bulunduğu</w:t>
            </w:r>
            <w:r>
              <w:rPr>
                <w:iCs/>
              </w:rPr>
              <w:t>, o</w:t>
            </w:r>
            <w:r w:rsidRPr="00E924A7">
              <w:rPr>
                <w:iCs/>
              </w:rPr>
              <w:t>kulun bulunduğu caddenin, sokağın</w:t>
            </w:r>
            <w:r>
              <w:rPr>
                <w:iCs/>
              </w:rPr>
              <w:t xml:space="preserve"> </w:t>
            </w:r>
            <w:r w:rsidRPr="00E924A7">
              <w:rPr>
                <w:iCs/>
              </w:rPr>
              <w:t>adları</w:t>
            </w:r>
            <w:r>
              <w:rPr>
                <w:iCs/>
              </w:rPr>
              <w:t xml:space="preserve">nın </w:t>
            </w:r>
            <w:r w:rsidRPr="00E924A7">
              <w:rPr>
                <w:iCs/>
              </w:rPr>
              <w:t>neler</w:t>
            </w:r>
            <w:r>
              <w:rPr>
                <w:iCs/>
              </w:rPr>
              <w:t xml:space="preserve"> olduğu sorulur.</w:t>
            </w:r>
          </w:p>
          <w:p w:rsidR="00E924A7" w:rsidRPr="00F4634F" w:rsidRDefault="00E924A7" w:rsidP="00E924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soruları yanıtlanır. </w:t>
            </w:r>
            <w:r w:rsidRPr="00E924A7">
              <w:rPr>
                <w:b/>
                <w:bCs/>
                <w:iCs/>
              </w:rPr>
              <w:t>(Sayfa 36)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CE5BAB">
            <w:r>
              <w:t xml:space="preserve"> </w:t>
            </w:r>
            <w:r w:rsidR="00E924A7">
              <w:t>Okulunuzun yakın çevresinde hangi yapılar bulunur?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56532" w:rsidP="00424B9C">
            <w:pPr>
              <w:autoSpaceDE w:val="0"/>
              <w:autoSpaceDN w:val="0"/>
              <w:adjustRightInd w:val="0"/>
            </w:pPr>
            <w:r w:rsidRPr="00C56532">
              <w:t>Okulun yeri ve konumunun; çevresindeki yapı, kurum, sokak, cadde vb. yerlere göre tanıtılması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  <w:bookmarkStart w:id="4" w:name="_GoBack"/>
      <w:bookmarkEnd w:id="4"/>
    </w:p>
    <w:sectPr w:rsidR="002C6FF3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22A" w:rsidRDefault="0067022A" w:rsidP="00161E3C">
      <w:r>
        <w:separator/>
      </w:r>
    </w:p>
  </w:endnote>
  <w:endnote w:type="continuationSeparator" w:id="0">
    <w:p w:rsidR="0067022A" w:rsidRDefault="006702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22A" w:rsidRDefault="0067022A" w:rsidP="00161E3C">
      <w:r>
        <w:separator/>
      </w:r>
    </w:p>
  </w:footnote>
  <w:footnote w:type="continuationSeparator" w:id="0">
    <w:p w:rsidR="0067022A" w:rsidRDefault="006702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FF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90284"/>
    <w:rsid w:val="006D02D9"/>
    <w:rsid w:val="006D0A79"/>
    <w:rsid w:val="006D38C1"/>
    <w:rsid w:val="006E14E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4A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02A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B1AF0-5C2E-4FD7-9F57-F2FECC9D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2019-09-27T21:07:00Z</dcterms:created>
  <dcterms:modified xsi:type="dcterms:W3CDTF">2019-09-27T21:07:00Z</dcterms:modified>
</cp:coreProperties>
</file>